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нтрац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нтраци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